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8D" w:rsidRDefault="00AB456D">
      <w:pPr>
        <w:rPr>
          <w:rStyle w:val="a3"/>
          <w:rFonts w:ascii="Arial" w:hAnsi="Arial" w:cs="Arial"/>
          <w:color w:val="157FC4"/>
          <w:u w:val="none"/>
          <w:shd w:val="clear" w:color="auto" w:fill="FFFFFF"/>
        </w:rPr>
      </w:pPr>
      <w:r>
        <w:rPr>
          <w:rFonts w:ascii="Arial" w:hAnsi="Arial" w:cs="Arial"/>
          <w:color w:val="828282"/>
        </w:rPr>
        <w:br/>
      </w:r>
      <w:hyperlink r:id="rId5" w:history="1">
        <w:proofErr w:type="gramStart"/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https://adm-tbilisskaya.ru/opendata/2351007922-adm/data-20170705T0000-structure-20170331T0000.csv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6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http://adm-tbilisskaya.ru/opendata/2351007922-adm/data-20171006T0000-structure-20170331T0000.csv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7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http://adm-tbilisskaya.ru/opendata/2351007922-adm/data-20171208T0000-structure-20170331T0000.csv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8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http://adm-tbilisskaya.ru/opendata/2351007922-adm/data-20180615T0000-structure-20170331T0000.csv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9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http://adm-tbilisskaya.ru/opendata/2351007922-adm/data-20181201T0000-structure-20170331T0000.csv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10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http://adm-tbilisskaya.ru/opendata/2351007922-adm/data-20190415T0000-structure-20170331T0000.csv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11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http://adm-tbilisskaya.ru/opendata/2351007922-adm/data-20190617T0000-structure-20170331T0000.csv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12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http://adm-tbilisskaya.ru/opendata/2351007922-adm/data-20190819T0000-structure-20170331T0000.csv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13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http://adm-tbilisskaya.ru/opendata</w:t>
        </w:r>
        <w:proofErr w:type="gramEnd"/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/</w:t>
        </w:r>
        <w:proofErr w:type="gramStart"/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2351007922-adm/data-20191212T0000-structure-20170331T0000.csv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14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http://adm-tbilisskaya.ru/opendata/2351007922-adm/data-20200129T0000-structure-20170331T0000.csv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15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http://adm-tbilisskaya.ru/opendata/2351007922-adm/data-20200316T0000-structure-20170331T0000.csv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16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http://adm-tbilisskaya.ru/opendata/2351007922-adm/data-20200513T0000-structure-20170331T0000.csv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17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http://adm-tbilisskaya.ru/opendata/2351007922-adm/data-20200609T0000-structure-20170331T0000.csv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18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http://adm-tbilisskaya.ru/opendata/2351007922-adm/data-20201013T0000-structure-20170331T0000.csv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19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http://adm-tbilisskaya.ru/opendata/2351007922-adm/data-20201028T0000-structure-20170331T0000.csv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lastRenderedPageBreak/>
        <w:br/>
      </w:r>
      <w:hyperlink r:id="rId20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http://adm-tbilisskaya.ru/opendata/2351007922-adm/data-20210604T0000-structure-20170331T0000.csv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21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http://adm-tbilisskaya.ru/opendata/2351007922-adm/data-20211021T0000-structure-20170331T0000.csv</w:t>
        </w:r>
        <w:proofErr w:type="gramEnd"/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22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http://adm-tbilisskaya.ru/opendata/2351007922-adm/data-20211208T0000-structure-20170331T0000.csv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23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http://adm-tbilisskaya.ru/opendata/2351007922-adm/data-20220801T0000-structure-20170331T0000.csv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24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http://adm-tbilisskaya.ru/opendata/2351007922-adm/data-20221130T0000-structure-20170331T0000.csv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25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http://adm-tbilisskaya.ru/opendata/2351007922-adm/data-20230</w:t>
        </w:r>
      </w:hyperlink>
      <w:hyperlink r:id="rId26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131</w:t>
        </w:r>
      </w:hyperlink>
      <w:hyperlink r:id="rId27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T0000-structure-20170331T0000.csv</w:t>
        </w:r>
      </w:hyperlink>
      <w:r w:rsidR="00C34CBC">
        <w:rPr>
          <w:rStyle w:val="a3"/>
          <w:rFonts w:ascii="Arial" w:hAnsi="Arial" w:cs="Arial"/>
          <w:color w:val="157FC4"/>
          <w:u w:val="none"/>
          <w:shd w:val="clear" w:color="auto" w:fill="FFFFFF"/>
        </w:rPr>
        <w:br/>
      </w:r>
      <w:r w:rsidR="00C34CBC">
        <w:rPr>
          <w:rStyle w:val="a3"/>
          <w:rFonts w:ascii="Arial" w:hAnsi="Arial" w:cs="Arial"/>
          <w:color w:val="157FC4"/>
          <w:u w:val="none"/>
          <w:shd w:val="clear" w:color="auto" w:fill="FFFFFF"/>
        </w:rPr>
        <w:br/>
      </w:r>
      <w:hyperlink r:id="rId28" w:history="1">
        <w:r w:rsidR="00C34CBC"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http://adm-tbilisskaya.ru/opendata/2351007922-adm/data-20230</w:t>
        </w:r>
      </w:hyperlink>
      <w:hyperlink r:id="rId29" w:history="1">
        <w:r w:rsidR="00C34CBC"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2</w:t>
        </w:r>
      </w:hyperlink>
      <w:hyperlink r:id="rId30" w:history="1">
        <w:r w:rsidR="00C34CBC"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20</w:t>
        </w:r>
      </w:hyperlink>
      <w:hyperlink r:id="rId31" w:history="1">
        <w:r w:rsidR="00C34CBC"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T0000-structure-20170331T0000.csv</w:t>
        </w:r>
      </w:hyperlink>
    </w:p>
    <w:p w:rsidR="005C488E" w:rsidRDefault="005C488E">
      <w:pPr>
        <w:rPr>
          <w:rStyle w:val="a3"/>
          <w:rFonts w:ascii="Arial" w:hAnsi="Arial" w:cs="Arial"/>
          <w:color w:val="157FC4"/>
          <w:u w:val="none"/>
          <w:shd w:val="clear" w:color="auto" w:fill="FFFFFF"/>
        </w:rPr>
      </w:pPr>
    </w:p>
    <w:p w:rsidR="005C488E" w:rsidRDefault="00457E44">
      <w:pPr>
        <w:rPr>
          <w:rStyle w:val="a3"/>
          <w:rFonts w:ascii="Arial" w:hAnsi="Arial" w:cs="Arial"/>
          <w:color w:val="157FC4"/>
          <w:u w:val="none"/>
          <w:shd w:val="clear" w:color="auto" w:fill="FFFFFF"/>
        </w:rPr>
      </w:pPr>
      <w:hyperlink r:id="rId32" w:history="1">
        <w:r w:rsidR="005C488E"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http://adm-tbilisskaya.ru/opendata/2351007922-adm/data-20230</w:t>
        </w:r>
      </w:hyperlink>
      <w:hyperlink r:id="rId33" w:history="1">
        <w:r w:rsidR="005C488E"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629</w:t>
        </w:r>
      </w:hyperlink>
      <w:hyperlink r:id="rId34" w:history="1">
        <w:r w:rsidR="005C488E"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T0000-structure-20170331T0000.csv</w:t>
        </w:r>
      </w:hyperlink>
    </w:p>
    <w:p w:rsidR="00C37701" w:rsidRDefault="00C37701">
      <w:pPr>
        <w:rPr>
          <w:rStyle w:val="a3"/>
          <w:rFonts w:ascii="Arial" w:hAnsi="Arial" w:cs="Arial"/>
          <w:color w:val="157FC4"/>
          <w:u w:val="none"/>
          <w:shd w:val="clear" w:color="auto" w:fill="FFFFFF"/>
        </w:rPr>
      </w:pPr>
    </w:p>
    <w:p w:rsidR="00C37701" w:rsidRDefault="00457E44" w:rsidP="00C37701">
      <w:pPr>
        <w:rPr>
          <w:rStyle w:val="a3"/>
        </w:rPr>
      </w:pPr>
      <w:hyperlink r:id="rId35" w:tooltip="Ссылка: https://adm-tbilisskaya.ru/opendata/2351007922-adm/data-20231005T0000-structure-20170331T0000.csv" w:history="1">
        <w:r w:rsidR="00C37701" w:rsidRPr="00C37701">
          <w:rPr>
            <w:rStyle w:val="a3"/>
          </w:rPr>
          <w:t>https://adm-tbilisskaya.ru/opendata/2351007922-adm/data-20231005T0000-structure-20170331T0000.csv</w:t>
        </w:r>
      </w:hyperlink>
    </w:p>
    <w:p w:rsidR="00BE2998" w:rsidRDefault="00BE2998" w:rsidP="00C37701">
      <w:pPr>
        <w:rPr>
          <w:rStyle w:val="a3"/>
        </w:rPr>
      </w:pPr>
    </w:p>
    <w:p w:rsidR="00BE2998" w:rsidRPr="00C37701" w:rsidRDefault="00457E44" w:rsidP="00C37701">
      <w:pPr>
        <w:rPr>
          <w:b/>
          <w:bCs/>
        </w:rPr>
      </w:pPr>
      <w:hyperlink r:id="rId36" w:tooltip="Ссылка: https://adm-tbilisskaya.ru/opendata/2351007922-adm/data-20240112T0000-structure-20170331T0000.csv" w:history="1">
        <w:r w:rsidR="00BE2998">
          <w:rPr>
            <w:rStyle w:val="a3"/>
            <w:rFonts w:ascii="Helvetica" w:hAnsi="Helvetica" w:cs="Helvetica"/>
            <w:sz w:val="21"/>
            <w:szCs w:val="21"/>
          </w:rPr>
          <w:t>https://adm-tbilisskaya.ru/opendata/2351007922-adm/</w:t>
        </w:r>
        <w:r w:rsidR="00BE2998" w:rsidRPr="00BE2998">
          <w:rPr>
            <w:rStyle w:val="a3"/>
            <w:rFonts w:ascii="Helvetica" w:hAnsi="Helvetica" w:cs="Helvetica"/>
            <w:sz w:val="21"/>
            <w:szCs w:val="21"/>
          </w:rPr>
          <w:t>data-20240112T0000-structure-20170331T0000</w:t>
        </w:r>
        <w:r w:rsidR="00BE2998">
          <w:rPr>
            <w:rStyle w:val="a3"/>
            <w:rFonts w:ascii="Helvetica" w:hAnsi="Helvetica" w:cs="Helvetica"/>
            <w:sz w:val="21"/>
            <w:szCs w:val="21"/>
          </w:rPr>
          <w:t>.csv</w:t>
        </w:r>
      </w:hyperlink>
    </w:p>
    <w:p w:rsidR="00C37701" w:rsidRDefault="00C37701"/>
    <w:p w:rsidR="00457E44" w:rsidRDefault="00457E44">
      <w:hyperlink r:id="rId37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https://adm-tbilisskaya.ru/opendata/2351007922-adm/data-20240405T0000-structure-20170331T0000.csv</w:t>
        </w:r>
      </w:hyperlink>
      <w:bookmarkStart w:id="0" w:name="_GoBack"/>
      <w:bookmarkEnd w:id="0"/>
    </w:p>
    <w:sectPr w:rsidR="0045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6D"/>
    <w:rsid w:val="003A2B8D"/>
    <w:rsid w:val="00457E44"/>
    <w:rsid w:val="005C488E"/>
    <w:rsid w:val="00AB456D"/>
    <w:rsid w:val="00BE2998"/>
    <w:rsid w:val="00C34CBC"/>
    <w:rsid w:val="00C37701"/>
    <w:rsid w:val="00CC2473"/>
    <w:rsid w:val="00D548AF"/>
    <w:rsid w:val="00F5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7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7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tbilisskaya.ru/opendata/2351007922-adm/data-20180615T0000-structure-20170331T0000.csv" TargetMode="External"/><Relationship Id="rId13" Type="http://schemas.openxmlformats.org/officeDocument/2006/relationships/hyperlink" Target="http://adm-tbilisskaya.ru/opendata/2351007922-adm/data-20191212T0000-structure-20170331T0000.csv" TargetMode="External"/><Relationship Id="rId18" Type="http://schemas.openxmlformats.org/officeDocument/2006/relationships/hyperlink" Target="https://adm-tbilisskaya.ru/opendata/2351007922-adm/data-20201013T0000-structure-20170331T0000.csv" TargetMode="External"/><Relationship Id="rId26" Type="http://schemas.openxmlformats.org/officeDocument/2006/relationships/hyperlink" Target="https://adm-tbilisskaya.ru/opendata/2351007922-adm/data-20230131T0000-structure-20170331T0000.csv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dm-tbilisskaya.ru/opendata/2351007922-adm/data-20211021T0000-structure-20170331T0000.csv" TargetMode="External"/><Relationship Id="rId34" Type="http://schemas.openxmlformats.org/officeDocument/2006/relationships/hyperlink" Target="http://adm-tbilisskaya.ru/opendata/2351007922-adm/data-20230629T0000-structure-20170331T0000.csv" TargetMode="External"/><Relationship Id="rId7" Type="http://schemas.openxmlformats.org/officeDocument/2006/relationships/hyperlink" Target="http://adm-tbilisskaya.ru/opendata/2351007922-adm/data-20171208T0000-structure-20170331T0000.csv" TargetMode="External"/><Relationship Id="rId12" Type="http://schemas.openxmlformats.org/officeDocument/2006/relationships/hyperlink" Target="https://adm-tbilisskaya.ru/opendata/2351007922-adm/data-20190819T0000-structure-20170331T0000.csv" TargetMode="External"/><Relationship Id="rId17" Type="http://schemas.openxmlformats.org/officeDocument/2006/relationships/hyperlink" Target="https://adm-tbilisskaya.ru/opendata/2351007922-adm/data-20200609T0000-structure-20170331T0000.csv" TargetMode="External"/><Relationship Id="rId25" Type="http://schemas.openxmlformats.org/officeDocument/2006/relationships/hyperlink" Target="https://adm-tbilisskaya.ru/opendata/2351007922-adm/data-20230131T0000-structure-20170331T0000.csv" TargetMode="External"/><Relationship Id="rId33" Type="http://schemas.openxmlformats.org/officeDocument/2006/relationships/hyperlink" Target="http://adm-tbilisskaya.ru/opendata/2351007922-adm/data-20230629T0000-structure-20170331T0000.csv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dm-tbilisskaya.ru/opendata/2351007922-adm/data-20200513T0000-structure-20170331T0000.csv" TargetMode="External"/><Relationship Id="rId20" Type="http://schemas.openxmlformats.org/officeDocument/2006/relationships/hyperlink" Target="https://adm-tbilisskaya.ru/opendata/2351007922-adm/data-20210604T0000-structure-20170331T0000.csv" TargetMode="External"/><Relationship Id="rId29" Type="http://schemas.openxmlformats.org/officeDocument/2006/relationships/hyperlink" Target="https://adm-tbilisskaya.ru/opendata/2351007922-adm/data-20230220T0000-structure-20170331T0000.csv" TargetMode="External"/><Relationship Id="rId1" Type="http://schemas.openxmlformats.org/officeDocument/2006/relationships/styles" Target="styles.xml"/><Relationship Id="rId6" Type="http://schemas.openxmlformats.org/officeDocument/2006/relationships/hyperlink" Target="http://adm-tbilisskaya.ru/opendata/2351007922-adm/data-20171006T0000-structure-20170331T0000.csv" TargetMode="External"/><Relationship Id="rId11" Type="http://schemas.openxmlformats.org/officeDocument/2006/relationships/hyperlink" Target="https://adm-tbilisskaya.ru/opendata/2351007922-adm/data-20190617T0000-structure-20170331T0000.csv" TargetMode="External"/><Relationship Id="rId24" Type="http://schemas.openxmlformats.org/officeDocument/2006/relationships/hyperlink" Target="https://adm-tbilisskaya.ru/opendata/2351007922-adm/data-20221130T0000-structure-20170331T0000.csv" TargetMode="External"/><Relationship Id="rId32" Type="http://schemas.openxmlformats.org/officeDocument/2006/relationships/hyperlink" Target="http://adm-tbilisskaya.ru/opendata/2351007922-adm/data-20230629T0000-structure-20170331T0000.csv" TargetMode="External"/><Relationship Id="rId37" Type="http://schemas.openxmlformats.org/officeDocument/2006/relationships/hyperlink" Target="https://adm-tbilisskaya.ru/opendata/2351007922-adm/data-20240405T0000-structure-20170331T0000.csv" TargetMode="External"/><Relationship Id="rId5" Type="http://schemas.openxmlformats.org/officeDocument/2006/relationships/hyperlink" Target="https://adm-tbilisskaya.ru/opendata/2351007922-adm/data-20170705T0000-structure-20170331T0000.csv" TargetMode="External"/><Relationship Id="rId15" Type="http://schemas.openxmlformats.org/officeDocument/2006/relationships/hyperlink" Target="https://adm-tbilisskaya.ru/opendata/2351007922-adm/data-20200316T0000-structure-20170331T0000.csv" TargetMode="External"/><Relationship Id="rId23" Type="http://schemas.openxmlformats.org/officeDocument/2006/relationships/hyperlink" Target="http://adm-tbilisskaya.ru/opendata/2351007922-adm/data-20220801T0000-structure-20170331T0000.csv" TargetMode="External"/><Relationship Id="rId28" Type="http://schemas.openxmlformats.org/officeDocument/2006/relationships/hyperlink" Target="https://adm-tbilisskaya.ru/opendata/2351007922-adm/data-20230220T0000-structure-20170331T0000.csv" TargetMode="External"/><Relationship Id="rId36" Type="http://schemas.openxmlformats.org/officeDocument/2006/relationships/hyperlink" Target="https://adm-tbilisskaya.ru/opendata/2351007922-adm/data-20240405T0000-structure-20170331T0000.csv" TargetMode="External"/><Relationship Id="rId10" Type="http://schemas.openxmlformats.org/officeDocument/2006/relationships/hyperlink" Target="http://adm-tbilisskaya.ru/opendata/2351007922-adm/data-20190415T0000-structure-20170331T0000.csv" TargetMode="External"/><Relationship Id="rId19" Type="http://schemas.openxmlformats.org/officeDocument/2006/relationships/hyperlink" Target="https://adm-tbilisskaya.ru/opendata/2351007922-adm/data-20201028T0000-structure-20170331T0000.csv" TargetMode="External"/><Relationship Id="rId31" Type="http://schemas.openxmlformats.org/officeDocument/2006/relationships/hyperlink" Target="https://adm-tbilisskaya.ru/opendata/2351007922-adm/data-20230220T0000-structure-20170331T0000.c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tbilisskaya.ru/opendata/2351007922-adm/data-20181201T0000-structure-20170331T0000.csv" TargetMode="External"/><Relationship Id="rId14" Type="http://schemas.openxmlformats.org/officeDocument/2006/relationships/hyperlink" Target="http://adm-tbilisskaya.ru/opendata/2351007922-adm/data-20200129T0000-structure-20170331T0000.csv" TargetMode="External"/><Relationship Id="rId22" Type="http://schemas.openxmlformats.org/officeDocument/2006/relationships/hyperlink" Target="https://adm-tbilisskaya.ru/opendata/2351007922-adm/data-20211208T0000-structure-20170331T0000.csv" TargetMode="External"/><Relationship Id="rId27" Type="http://schemas.openxmlformats.org/officeDocument/2006/relationships/hyperlink" Target="https://adm-tbilisskaya.ru/opendata/2351007922-adm/data-20230131T0000-structure-20170331T0000.csv" TargetMode="External"/><Relationship Id="rId30" Type="http://schemas.openxmlformats.org/officeDocument/2006/relationships/hyperlink" Target="https://adm-tbilisskaya.ru/opendata/2351007922-adm/data-20230220T0000-structure-20170331T0000.csv" TargetMode="External"/><Relationship Id="rId35" Type="http://schemas.openxmlformats.org/officeDocument/2006/relationships/hyperlink" Target="https://adm-tbilisskaya.ru/opendata/2351007922-adm/data-20231005T0000-structure-20170331T0000.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2023-06-21T11:49:00Z</dcterms:created>
  <dcterms:modified xsi:type="dcterms:W3CDTF">2024-07-01T12:01:00Z</dcterms:modified>
</cp:coreProperties>
</file>